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3C1E1E2C" w:rsidR="00B85452" w:rsidRPr="00B85452" w:rsidRDefault="00B85452" w:rsidP="00A033EE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930A81">
        <w:rPr>
          <w:rFonts w:ascii="Segoe UI" w:eastAsia="Calibri" w:hAnsi="Segoe UI" w:cs="Segoe UI"/>
          <w:b/>
          <w:sz w:val="22"/>
          <w:szCs w:val="22"/>
          <w:lang w:eastAsia="zh-CN"/>
        </w:rPr>
        <w:t>8</w:t>
      </w:r>
      <w:r w:rsidR="007D3E42">
        <w:rPr>
          <w:rFonts w:ascii="Segoe UI" w:eastAsia="Calibri" w:hAnsi="Segoe UI" w:cs="Segoe UI"/>
          <w:b/>
          <w:sz w:val="22"/>
          <w:szCs w:val="22"/>
          <w:lang w:eastAsia="zh-CN"/>
        </w:rPr>
        <w:t>b</w:t>
      </w:r>
      <w:r w:rsidRPr="005F1320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 w:rsidRPr="005F1320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A2621D2" w14:textId="77777777" w:rsidR="00C0731C" w:rsidRPr="000705F9" w:rsidRDefault="00C0731C" w:rsidP="00A033EE">
      <w:pPr>
        <w:keepNext/>
        <w:suppressAutoHyphens w:val="0"/>
        <w:spacing w:line="276" w:lineRule="auto"/>
        <w:textAlignment w:val="auto"/>
        <w:outlineLvl w:val="1"/>
        <w:rPr>
          <w:rFonts w:ascii="Segoe UI" w:hAnsi="Segoe UI" w:cs="Segoe UI"/>
          <w:b/>
          <w:bCs/>
          <w:sz w:val="8"/>
          <w:szCs w:val="8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4347407A" w:rsidR="00B85452" w:rsidRPr="007D3E4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1"/>
          <w:szCs w:val="21"/>
        </w:rPr>
      </w:pPr>
      <w:r w:rsidRPr="00B85452">
        <w:rPr>
          <w:rFonts w:ascii="Segoe UI" w:hAnsi="Segoe UI" w:cs="Segoe UI"/>
          <w:sz w:val="22"/>
          <w:szCs w:val="22"/>
        </w:rPr>
        <w:t xml:space="preserve"> </w:t>
      </w:r>
      <w:r w:rsidRPr="007D3E42">
        <w:rPr>
          <w:rFonts w:ascii="Segoe UI" w:hAnsi="Segoe UI" w:cs="Segoe UI"/>
          <w:sz w:val="21"/>
          <w:szCs w:val="21"/>
        </w:rPr>
        <w:t xml:space="preserve">o którym mowa w rozdziale V pkt 1 SWZ </w:t>
      </w:r>
    </w:p>
    <w:p w14:paraId="0CE00A2B" w14:textId="2516139A" w:rsidR="000705F9" w:rsidRPr="007D3E42" w:rsidRDefault="000705F9" w:rsidP="000705F9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bCs/>
          <w:sz w:val="21"/>
          <w:szCs w:val="21"/>
          <w:u w:val="single"/>
        </w:rPr>
      </w:pPr>
      <w:r w:rsidRPr="007D3E42">
        <w:rPr>
          <w:rFonts w:ascii="Segoe UI" w:hAnsi="Segoe UI" w:cs="Segoe UI"/>
          <w:b/>
          <w:bCs/>
          <w:sz w:val="21"/>
          <w:szCs w:val="21"/>
          <w:u w:val="single"/>
        </w:rPr>
        <w:t xml:space="preserve">dla Zadania </w:t>
      </w:r>
      <w:r w:rsidR="007D3E42" w:rsidRPr="007D3E42">
        <w:rPr>
          <w:rFonts w:ascii="Segoe UI" w:hAnsi="Segoe UI" w:cs="Segoe UI"/>
          <w:b/>
          <w:bCs/>
          <w:sz w:val="21"/>
          <w:szCs w:val="21"/>
          <w:u w:val="single"/>
        </w:rPr>
        <w:t>2</w:t>
      </w:r>
    </w:p>
    <w:p w14:paraId="1F814EFB" w14:textId="77777777" w:rsidR="00930A81" w:rsidRPr="007D3E42" w:rsidRDefault="00930A81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8"/>
          <w:szCs w:val="8"/>
        </w:rPr>
      </w:pPr>
    </w:p>
    <w:p w14:paraId="520DDCAB" w14:textId="09B17E79" w:rsidR="00B85452" w:rsidRPr="007D3E42" w:rsidRDefault="00B85452" w:rsidP="007D3E4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31EFC5" w14:textId="07BEB093" w:rsidR="00B85452" w:rsidRDefault="00B85452" w:rsidP="007D3E4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3988B153" w14:textId="77777777" w:rsidR="007D3E42" w:rsidRPr="007D3E42" w:rsidRDefault="007D3E42" w:rsidP="007D3E42">
      <w:pPr>
        <w:suppressAutoHyphens w:val="0"/>
        <w:ind w:left="284"/>
        <w:jc w:val="center"/>
        <w:textAlignment w:val="auto"/>
        <w:rPr>
          <w:rFonts w:ascii="Segoe UI" w:hAnsi="Segoe UI" w:cs="Segoe UI"/>
          <w:sz w:val="16"/>
          <w:szCs w:val="16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767B6868" w14:textId="7A618C9D" w:rsidR="002615FE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0B5C6F4E" w14:textId="77777777" w:rsidR="00930A81" w:rsidRPr="000705F9" w:rsidRDefault="00930A81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8"/>
          <w:szCs w:val="8"/>
        </w:rPr>
      </w:pPr>
    </w:p>
    <w:p w14:paraId="4F1A0D9A" w14:textId="77777777" w:rsidR="000705F9" w:rsidRPr="00286E82" w:rsidRDefault="000705F9" w:rsidP="000705F9">
      <w:pPr>
        <w:contextualSpacing/>
        <w:jc w:val="center"/>
        <w:rPr>
          <w:b/>
        </w:rPr>
      </w:pPr>
      <w:bookmarkStart w:id="0" w:name="_Hlk118971709"/>
      <w:r>
        <w:rPr>
          <w:rFonts w:ascii="Segoe UI" w:hAnsi="Segoe UI" w:cs="Segoe UI"/>
          <w:b/>
          <w:bCs/>
          <w:color w:val="000000"/>
        </w:rPr>
        <w:t>„Usługi psychologiczne</w:t>
      </w:r>
      <w:r w:rsidRPr="001D3B2C">
        <w:rPr>
          <w:rFonts w:ascii="Segoe UI" w:hAnsi="Segoe UI" w:cs="Segoe UI"/>
          <w:b/>
          <w:bCs/>
          <w:color w:val="000000"/>
        </w:rPr>
        <w:t xml:space="preserve"> </w:t>
      </w:r>
      <w:r>
        <w:rPr>
          <w:rFonts w:ascii="Segoe UI" w:hAnsi="Segoe UI" w:cs="Segoe UI"/>
          <w:b/>
          <w:bCs/>
          <w:color w:val="000000"/>
        </w:rPr>
        <w:t>– część 1”</w:t>
      </w:r>
    </w:p>
    <w:bookmarkEnd w:id="0"/>
    <w:p w14:paraId="190AD8FF" w14:textId="77777777" w:rsidR="00930A81" w:rsidRPr="000705F9" w:rsidRDefault="00930A81" w:rsidP="00930A81">
      <w:pPr>
        <w:contextualSpacing/>
        <w:jc w:val="both"/>
        <w:rPr>
          <w:rFonts w:ascii="Segoe UI" w:hAnsi="Segoe UI" w:cs="Segoe UI"/>
          <w:b/>
          <w:bCs/>
          <w:color w:val="000000"/>
          <w:sz w:val="8"/>
          <w:szCs w:val="8"/>
        </w:rPr>
      </w:pPr>
    </w:p>
    <w:p w14:paraId="31E087AD" w14:textId="1380F3B0" w:rsidR="002615FE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  <w:r w:rsidRPr="000D1A9D"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0D1A9D">
        <w:rPr>
          <w:rFonts w:ascii="Segoe UI" w:hAnsi="Segoe UI" w:cs="Segoe UI"/>
          <w:sz w:val="20"/>
          <w:szCs w:val="20"/>
        </w:rPr>
        <w:t>że w realizacji zamówienia będ</w:t>
      </w:r>
      <w:r w:rsidR="00A033EE" w:rsidRPr="000D1A9D">
        <w:rPr>
          <w:rFonts w:ascii="Segoe UI" w:hAnsi="Segoe UI" w:cs="Segoe UI"/>
          <w:sz w:val="20"/>
          <w:szCs w:val="20"/>
        </w:rPr>
        <w:t>zie</w:t>
      </w:r>
      <w:r w:rsidR="001B4BEC" w:rsidRPr="000D1A9D">
        <w:rPr>
          <w:rFonts w:ascii="Segoe UI" w:hAnsi="Segoe UI" w:cs="Segoe UI"/>
          <w:sz w:val="20"/>
          <w:szCs w:val="20"/>
        </w:rPr>
        <w:t xml:space="preserve"> uczestniczyć następując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1B4BEC" w:rsidRPr="000D1A9D">
        <w:rPr>
          <w:rFonts w:ascii="Segoe UI" w:hAnsi="Segoe UI" w:cs="Segoe UI"/>
          <w:sz w:val="20"/>
          <w:szCs w:val="20"/>
        </w:rPr>
        <w:t xml:space="preserve"> osob</w:t>
      </w:r>
      <w:r w:rsidR="00A033EE" w:rsidRPr="000D1A9D">
        <w:rPr>
          <w:rFonts w:ascii="Segoe UI" w:hAnsi="Segoe UI" w:cs="Segoe UI"/>
          <w:sz w:val="20"/>
          <w:szCs w:val="20"/>
        </w:rPr>
        <w:t>a</w:t>
      </w:r>
      <w:r w:rsidR="00814C5E" w:rsidRPr="00DA3A73">
        <w:rPr>
          <w:rFonts w:ascii="Segoe UI" w:hAnsi="Segoe UI" w:cs="Segoe UI"/>
          <w:sz w:val="20"/>
          <w:szCs w:val="20"/>
        </w:rPr>
        <w:t>:</w:t>
      </w:r>
    </w:p>
    <w:p w14:paraId="41CCF9F8" w14:textId="77777777" w:rsidR="00C0731C" w:rsidRPr="00D6207B" w:rsidRDefault="00C0731C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8"/>
          <w:szCs w:val="8"/>
        </w:rPr>
      </w:pPr>
    </w:p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8"/>
        <w:gridCol w:w="1136"/>
        <w:gridCol w:w="2266"/>
        <w:gridCol w:w="1133"/>
        <w:gridCol w:w="1133"/>
        <w:gridCol w:w="1150"/>
        <w:gridCol w:w="1984"/>
        <w:gridCol w:w="1955"/>
        <w:gridCol w:w="1825"/>
      </w:tblGrid>
      <w:tr w:rsidR="007D3E42" w:rsidRPr="00B85452" w14:paraId="5E77D0E0" w14:textId="77777777" w:rsidTr="007D3E42">
        <w:trPr>
          <w:trHeight w:val="332"/>
        </w:trPr>
        <w:tc>
          <w:tcPr>
            <w:tcW w:w="182" w:type="pct"/>
            <w:shd w:val="clear" w:color="auto" w:fill="auto"/>
          </w:tcPr>
          <w:p w14:paraId="5A6B4E91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531" w:type="pct"/>
            <w:shd w:val="clear" w:color="auto" w:fill="auto"/>
          </w:tcPr>
          <w:p w14:paraId="61B1F4DB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387" w:type="pct"/>
            <w:shd w:val="clear" w:color="auto" w:fill="auto"/>
          </w:tcPr>
          <w:p w14:paraId="030B60C9" w14:textId="77777777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772" w:type="pct"/>
          </w:tcPr>
          <w:p w14:paraId="29D79F19" w14:textId="4B388A9E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164" w:type="pct"/>
            <w:gridSpan w:val="3"/>
            <w:shd w:val="clear" w:color="auto" w:fill="auto"/>
          </w:tcPr>
          <w:p w14:paraId="668CAFB9" w14:textId="5FC82425" w:rsidR="007D3E42" w:rsidRPr="00B85452" w:rsidRDefault="007D3E42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1342" w:type="pct"/>
            <w:gridSpan w:val="2"/>
            <w:shd w:val="clear" w:color="auto" w:fill="auto"/>
          </w:tcPr>
          <w:p w14:paraId="3E3E2899" w14:textId="02EEDD9E" w:rsidR="007D3E42" w:rsidRPr="00B85452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  <w:tc>
          <w:tcPr>
            <w:tcW w:w="622" w:type="pct"/>
            <w:shd w:val="clear" w:color="auto" w:fill="auto"/>
          </w:tcPr>
          <w:p w14:paraId="71A83EA2" w14:textId="69EEEA4D" w:rsidR="007D3E42" w:rsidRPr="00B85452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7</w:t>
            </w:r>
          </w:p>
        </w:tc>
      </w:tr>
      <w:tr w:rsidR="007D3E42" w:rsidRPr="00FC395B" w14:paraId="7DFB635A" w14:textId="77777777" w:rsidTr="007D3E42">
        <w:tc>
          <w:tcPr>
            <w:tcW w:w="182" w:type="pct"/>
            <w:vMerge w:val="restart"/>
            <w:shd w:val="clear" w:color="auto" w:fill="auto"/>
          </w:tcPr>
          <w:p w14:paraId="3594FD50" w14:textId="531E8360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31" w:type="pct"/>
            <w:vMerge w:val="restart"/>
            <w:shd w:val="clear" w:color="auto" w:fill="auto"/>
          </w:tcPr>
          <w:p w14:paraId="2FC6BB08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Imię </w:t>
            </w: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i nazwisko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601FAFE" w14:textId="3699C83B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Posiadane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kwalifikacje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>zawodowe</w:t>
            </w:r>
          </w:p>
          <w:p w14:paraId="4506E15A" w14:textId="4BC915ED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772" w:type="pct"/>
            <w:vMerge w:val="restart"/>
          </w:tcPr>
          <w:p w14:paraId="116AEA70" w14:textId="55F0B824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Potwierdzenie spełnienia wymagania</w:t>
            </w:r>
          </w:p>
        </w:tc>
        <w:tc>
          <w:tcPr>
            <w:tcW w:w="1164" w:type="pct"/>
            <w:gridSpan w:val="3"/>
            <w:shd w:val="clear" w:color="auto" w:fill="auto"/>
          </w:tcPr>
          <w:p w14:paraId="340015EF" w14:textId="4FFF54F4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Wykształcenie:</w:t>
            </w:r>
          </w:p>
          <w:p w14:paraId="02563C4F" w14:textId="41DB6AD1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1342" w:type="pct"/>
            <w:gridSpan w:val="2"/>
            <w:shd w:val="clear" w:color="auto" w:fill="auto"/>
          </w:tcPr>
          <w:p w14:paraId="415444F1" w14:textId="299CFDF9" w:rsidR="007D3E42" w:rsidRPr="00FC395B" w:rsidRDefault="007D3E42" w:rsidP="00B133F6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Informacja dotycząca doświadczenia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pracy</w:t>
            </w:r>
            <w:r w:rsidRPr="00681D7E">
              <w:rPr>
                <w:rFonts w:ascii="Segoe UI" w:hAnsi="Segoe UI" w:cs="Segoe UI"/>
                <w:b/>
                <w:sz w:val="16"/>
                <w:szCs w:val="16"/>
              </w:rPr>
              <w:t xml:space="preserve">, </w:t>
            </w:r>
            <w:r w:rsidRPr="00681D7E">
              <w:rPr>
                <w:rFonts w:ascii="Segoe UI" w:hAnsi="Segoe UI" w:cs="Segoe UI"/>
                <w:bCs/>
                <w:sz w:val="16"/>
                <w:szCs w:val="16"/>
              </w:rPr>
              <w:t xml:space="preserve">minimum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2</w:t>
            </w:r>
            <w:r w:rsidRPr="00681D7E">
              <w:rPr>
                <w:rFonts w:ascii="Segoe UI" w:hAnsi="Segoe UI" w:cs="Segoe UI"/>
                <w:bCs/>
                <w:sz w:val="16"/>
                <w:szCs w:val="16"/>
              </w:rPr>
              <w:t xml:space="preserve">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lata</w:t>
            </w:r>
            <w:r w:rsidRPr="00681D7E">
              <w:rPr>
                <w:rFonts w:ascii="Segoe UI" w:hAnsi="Segoe UI" w:cs="Segoe UI"/>
                <w:bCs/>
                <w:sz w:val="16"/>
                <w:szCs w:val="16"/>
              </w:rPr>
              <w:t xml:space="preserve"> doświadczenia</w:t>
            </w:r>
            <w:r w:rsidRPr="00681D7E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="00C97BDC" w:rsidRPr="00C97BDC">
              <w:rPr>
                <w:rFonts w:ascii="Segoe UI" w:hAnsi="Segoe UI" w:cs="Segoe UI"/>
                <w:sz w:val="16"/>
                <w:szCs w:val="16"/>
              </w:rPr>
              <w:t>w zakresie prowadzenia psychoterapii</w:t>
            </w:r>
            <w:r w:rsidR="00C97BDC"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622" w:type="pct"/>
            <w:vMerge w:val="restart"/>
            <w:shd w:val="clear" w:color="auto" w:fill="auto"/>
          </w:tcPr>
          <w:p w14:paraId="58E5ABC4" w14:textId="03E4BFD9" w:rsidR="007D3E42" w:rsidRPr="00FC395B" w:rsidRDefault="007D3E42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7D3E42" w:rsidRPr="00FC395B" w14:paraId="77AFCD80" w14:textId="77777777" w:rsidTr="007D3E42">
        <w:tc>
          <w:tcPr>
            <w:tcW w:w="182" w:type="pct"/>
            <w:vMerge/>
            <w:shd w:val="clear" w:color="auto" w:fill="auto"/>
          </w:tcPr>
          <w:p w14:paraId="301F7C24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531" w:type="pct"/>
            <w:vMerge/>
            <w:shd w:val="clear" w:color="auto" w:fill="auto"/>
          </w:tcPr>
          <w:p w14:paraId="42EA4213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FF5BA4E" w14:textId="77777777" w:rsidR="007D3E42" w:rsidRPr="00FC395B" w:rsidRDefault="007D3E42" w:rsidP="00FA6FB4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72" w:type="pct"/>
            <w:vMerge/>
          </w:tcPr>
          <w:p w14:paraId="06C5445B" w14:textId="7777777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auto"/>
          </w:tcPr>
          <w:p w14:paraId="00F90F4B" w14:textId="4DB07D57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dokumentu</w:t>
            </w:r>
          </w:p>
        </w:tc>
        <w:tc>
          <w:tcPr>
            <w:tcW w:w="386" w:type="pct"/>
            <w:shd w:val="clear" w:color="auto" w:fill="auto"/>
          </w:tcPr>
          <w:p w14:paraId="6DCC5243" w14:textId="02FAD8FF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wystawcy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392" w:type="pct"/>
            <w:shd w:val="clear" w:color="auto" w:fill="auto"/>
          </w:tcPr>
          <w:p w14:paraId="527CC003" w14:textId="6C6357B2" w:rsidR="007D3E42" w:rsidRPr="00FC395B" w:rsidRDefault="007D3E42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Rok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 xml:space="preserve">wydania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dokumentu</w:t>
            </w:r>
          </w:p>
        </w:tc>
        <w:tc>
          <w:tcPr>
            <w:tcW w:w="676" w:type="pct"/>
            <w:tcBorders>
              <w:bottom w:val="single" w:sz="4" w:space="0" w:color="auto"/>
            </w:tcBorders>
            <w:shd w:val="clear" w:color="auto" w:fill="auto"/>
          </w:tcPr>
          <w:p w14:paraId="16DF1938" w14:textId="16EC7037" w:rsidR="007D3E42" w:rsidRPr="00FC395B" w:rsidRDefault="007D3E42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Miejsce nabycia doświadczenia oraz zakres wykonywanych </w:t>
            </w:r>
            <w:r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obowiązków</w:t>
            </w:r>
          </w:p>
        </w:tc>
        <w:tc>
          <w:tcPr>
            <w:tcW w:w="666" w:type="pct"/>
            <w:tcBorders>
              <w:bottom w:val="single" w:sz="4" w:space="0" w:color="auto"/>
            </w:tcBorders>
            <w:shd w:val="clear" w:color="auto" w:fill="auto"/>
          </w:tcPr>
          <w:p w14:paraId="07D742ED" w14:textId="0B86C423" w:rsidR="007D3E42" w:rsidRPr="00F6421A" w:rsidRDefault="007D3E42" w:rsidP="00C426C1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  <w:r w:rsidRPr="00FC395B">
              <w:rPr>
                <w:rFonts w:ascii="Segoe UI" w:hAnsi="Segoe UI" w:cs="Segoe UI"/>
                <w:sz w:val="16"/>
                <w:szCs w:val="16"/>
              </w:rPr>
              <w:t xml:space="preserve">Należy podać liczbę lat lub miesięcy posiadanego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>doświadczenia</w:t>
            </w:r>
          </w:p>
        </w:tc>
        <w:tc>
          <w:tcPr>
            <w:tcW w:w="622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82F3FCF" w14:textId="77777777" w:rsidR="007D3E42" w:rsidRPr="00FC395B" w:rsidRDefault="007D3E42" w:rsidP="00FA6FB4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7D3E42" w:rsidRPr="00B85452" w14:paraId="53B3F84C" w14:textId="77777777" w:rsidTr="007D3E42">
        <w:trPr>
          <w:trHeight w:val="662"/>
        </w:trPr>
        <w:tc>
          <w:tcPr>
            <w:tcW w:w="182" w:type="pct"/>
            <w:shd w:val="clear" w:color="auto" w:fill="auto"/>
          </w:tcPr>
          <w:p w14:paraId="1140E3F9" w14:textId="6E005DA3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1.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0A8ABAC4" w14:textId="27DB2235" w:rsidR="007D3E42" w:rsidRPr="007D3E42" w:rsidRDefault="007D3E42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…………………….</w:t>
            </w:r>
          </w:p>
          <w:p w14:paraId="017689EC" w14:textId="1CBC0E18" w:rsidR="007D3E42" w:rsidRPr="007D3E42" w:rsidRDefault="007D3E42" w:rsidP="00FA560C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…………………….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3B95DAA2" w14:textId="4FDE9C0D" w:rsidR="007D3E42" w:rsidRPr="007D3E42" w:rsidRDefault="007D3E42" w:rsidP="000705F9">
            <w:pPr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Psycho</w:t>
            </w:r>
            <w:r w:rsidR="00C97BDC">
              <w:rPr>
                <w:rFonts w:ascii="Segoe UI" w:hAnsi="Segoe UI" w:cs="Segoe UI"/>
                <w:sz w:val="19"/>
                <w:szCs w:val="19"/>
              </w:rPr>
              <w:t>terapeuta</w:t>
            </w:r>
          </w:p>
        </w:tc>
        <w:tc>
          <w:tcPr>
            <w:tcW w:w="772" w:type="pct"/>
          </w:tcPr>
          <w:p w14:paraId="0D871032" w14:textId="645F2370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t xml:space="preserve">Posiada znajomość języka ukraińskiego </w:t>
            </w: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br/>
              <w:t xml:space="preserve">w stopniu </w:t>
            </w:r>
            <w:r w:rsidRPr="007D3E42"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  <w:br/>
              <w:t>komunikatywnym</w:t>
            </w:r>
          </w:p>
        </w:tc>
        <w:tc>
          <w:tcPr>
            <w:tcW w:w="386" w:type="pct"/>
            <w:shd w:val="clear" w:color="auto" w:fill="auto"/>
          </w:tcPr>
          <w:p w14:paraId="7EF13FA8" w14:textId="58DC110D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386" w:type="pct"/>
            <w:shd w:val="clear" w:color="auto" w:fill="auto"/>
          </w:tcPr>
          <w:p w14:paraId="08240E4A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392" w:type="pct"/>
            <w:tcBorders>
              <w:right w:val="single" w:sz="4" w:space="0" w:color="auto"/>
            </w:tcBorders>
            <w:shd w:val="clear" w:color="auto" w:fill="auto"/>
          </w:tcPr>
          <w:p w14:paraId="6A44E2E7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FC1B6B2" w14:textId="77777777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19"/>
                <w:szCs w:val="19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58AB163" w14:textId="286A400C" w:rsidR="007D3E42" w:rsidRPr="007D3E42" w:rsidRDefault="007D3E42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FE95DEE" w14:textId="77777777" w:rsidR="007D3E42" w:rsidRPr="007D3E42" w:rsidRDefault="007D3E42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 xml:space="preserve">⃣  dysponowanie </w:t>
            </w:r>
            <w:r w:rsidRPr="007D3E42">
              <w:rPr>
                <w:rFonts w:ascii="Segoe UI" w:hAnsi="Segoe UI" w:cs="Segoe UI"/>
                <w:sz w:val="19"/>
                <w:szCs w:val="19"/>
              </w:rPr>
              <w:br/>
              <w:t xml:space="preserve">bezpośrednie </w:t>
            </w:r>
          </w:p>
          <w:p w14:paraId="64C4245D" w14:textId="794D9270" w:rsidR="007D3E42" w:rsidRPr="007D3E42" w:rsidRDefault="007D3E42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19"/>
                <w:szCs w:val="19"/>
              </w:rPr>
            </w:pPr>
            <w:r w:rsidRPr="007D3E42">
              <w:rPr>
                <w:rFonts w:ascii="Segoe UI" w:hAnsi="Segoe UI" w:cs="Segoe UI"/>
                <w:sz w:val="19"/>
                <w:szCs w:val="19"/>
              </w:rPr>
              <w:t>⃣  potencjał podmiotu udostępniającego zasoby</w:t>
            </w:r>
          </w:p>
        </w:tc>
      </w:tr>
    </w:tbl>
    <w:p w14:paraId="029BC4FB" w14:textId="77777777" w:rsidR="00C426C1" w:rsidRPr="007D3E42" w:rsidRDefault="00C426C1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8"/>
          <w:szCs w:val="8"/>
        </w:rPr>
      </w:pPr>
    </w:p>
    <w:p w14:paraId="208AEB5F" w14:textId="1802B3EC" w:rsidR="00D32AA0" w:rsidRDefault="00D32AA0" w:rsidP="00D32AA0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3CBEC25C" w14:textId="77777777" w:rsidR="00D32AA0" w:rsidRPr="00B85452" w:rsidRDefault="00D32AA0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konkursie.</w:t>
      </w:r>
    </w:p>
    <w:sectPr w:rsidR="00DD1ECF" w:rsidRPr="00667EE1" w:rsidSect="007D3E42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" w:right="1191" w:bottom="249" w:left="1191" w:header="1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8ABD" w14:textId="2CF432FC" w:rsidR="00D32AA0" w:rsidRDefault="00D32AA0" w:rsidP="00D32AA0">
    <w:pPr>
      <w:pStyle w:val="Nagwek"/>
      <w:jc w:val="center"/>
    </w:pPr>
    <w:r w:rsidRPr="00CF4BC7">
      <w:rPr>
        <w:noProof/>
      </w:rPr>
      <w:drawing>
        <wp:inline distT="0" distB="0" distL="0" distR="0" wp14:anchorId="2904D0E8" wp14:editId="69D86053">
          <wp:extent cx="5495925" cy="542925"/>
          <wp:effectExtent l="0" t="0" r="9525" b="952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358553699">
    <w:abstractNumId w:val="19"/>
  </w:num>
  <w:num w:numId="2" w16cid:durableId="1365015370">
    <w:abstractNumId w:val="12"/>
  </w:num>
  <w:num w:numId="3" w16cid:durableId="312027118">
    <w:abstractNumId w:val="11"/>
  </w:num>
  <w:num w:numId="4" w16cid:durableId="882862040">
    <w:abstractNumId w:val="26"/>
  </w:num>
  <w:num w:numId="5" w16cid:durableId="234167625">
    <w:abstractNumId w:val="6"/>
  </w:num>
  <w:num w:numId="6" w16cid:durableId="312102616">
    <w:abstractNumId w:val="9"/>
  </w:num>
  <w:num w:numId="7" w16cid:durableId="48657244">
    <w:abstractNumId w:val="23"/>
  </w:num>
  <w:num w:numId="8" w16cid:durableId="128868727">
    <w:abstractNumId w:val="13"/>
  </w:num>
  <w:num w:numId="9" w16cid:durableId="1754474597">
    <w:abstractNumId w:val="15"/>
  </w:num>
  <w:num w:numId="10" w16cid:durableId="1437941547">
    <w:abstractNumId w:val="10"/>
  </w:num>
  <w:num w:numId="11" w16cid:durableId="164253075">
    <w:abstractNumId w:val="18"/>
  </w:num>
  <w:num w:numId="12" w16cid:durableId="2051102863">
    <w:abstractNumId w:val="20"/>
  </w:num>
  <w:num w:numId="13" w16cid:durableId="1158184554">
    <w:abstractNumId w:val="16"/>
  </w:num>
  <w:num w:numId="14" w16cid:durableId="1939022428">
    <w:abstractNumId w:val="14"/>
  </w:num>
  <w:num w:numId="15" w16cid:durableId="426658960">
    <w:abstractNumId w:val="25"/>
  </w:num>
  <w:num w:numId="16" w16cid:durableId="1744334763">
    <w:abstractNumId w:val="27"/>
  </w:num>
  <w:num w:numId="17" w16cid:durableId="1884515275">
    <w:abstractNumId w:val="22"/>
  </w:num>
  <w:num w:numId="18" w16cid:durableId="1405954974">
    <w:abstractNumId w:val="21"/>
  </w:num>
  <w:num w:numId="19" w16cid:durableId="374428642">
    <w:abstractNumId w:val="8"/>
  </w:num>
  <w:num w:numId="20" w16cid:durableId="871042770">
    <w:abstractNumId w:val="5"/>
  </w:num>
  <w:num w:numId="21" w16cid:durableId="587278262">
    <w:abstractNumId w:val="24"/>
  </w:num>
  <w:num w:numId="22" w16cid:durableId="1930120421">
    <w:abstractNumId w:val="7"/>
  </w:num>
  <w:num w:numId="23" w16cid:durableId="1000619408">
    <w:abstractNumId w:val="0"/>
  </w:num>
  <w:num w:numId="24" w16cid:durableId="139042445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14672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1730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41372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111132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5537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05F9"/>
    <w:rsid w:val="00075E7A"/>
    <w:rsid w:val="0007685D"/>
    <w:rsid w:val="00077F0E"/>
    <w:rsid w:val="00083FCA"/>
    <w:rsid w:val="0009679C"/>
    <w:rsid w:val="000C0A5B"/>
    <w:rsid w:val="000C364C"/>
    <w:rsid w:val="000D1A9D"/>
    <w:rsid w:val="000D30C6"/>
    <w:rsid w:val="000D5B98"/>
    <w:rsid w:val="000E0B12"/>
    <w:rsid w:val="000E63F3"/>
    <w:rsid w:val="000F48E8"/>
    <w:rsid w:val="000F6962"/>
    <w:rsid w:val="00137906"/>
    <w:rsid w:val="001468D6"/>
    <w:rsid w:val="0016061B"/>
    <w:rsid w:val="00161515"/>
    <w:rsid w:val="0016259F"/>
    <w:rsid w:val="001761F8"/>
    <w:rsid w:val="001811F1"/>
    <w:rsid w:val="001825B1"/>
    <w:rsid w:val="00182BF8"/>
    <w:rsid w:val="001939E4"/>
    <w:rsid w:val="001B4BEC"/>
    <w:rsid w:val="001B742E"/>
    <w:rsid w:val="001F58C1"/>
    <w:rsid w:val="0020032A"/>
    <w:rsid w:val="00240821"/>
    <w:rsid w:val="00243247"/>
    <w:rsid w:val="0025032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1D42"/>
    <w:rsid w:val="002C213D"/>
    <w:rsid w:val="002C5812"/>
    <w:rsid w:val="002D01CA"/>
    <w:rsid w:val="002D2C77"/>
    <w:rsid w:val="002E24F6"/>
    <w:rsid w:val="002E3D9C"/>
    <w:rsid w:val="002F7175"/>
    <w:rsid w:val="00300165"/>
    <w:rsid w:val="003141B6"/>
    <w:rsid w:val="0032239D"/>
    <w:rsid w:val="00325590"/>
    <w:rsid w:val="00366CD2"/>
    <w:rsid w:val="003705A6"/>
    <w:rsid w:val="003851B7"/>
    <w:rsid w:val="003A5773"/>
    <w:rsid w:val="003D69AB"/>
    <w:rsid w:val="0040221A"/>
    <w:rsid w:val="00421924"/>
    <w:rsid w:val="00433665"/>
    <w:rsid w:val="004A72DD"/>
    <w:rsid w:val="004C765E"/>
    <w:rsid w:val="004E3D47"/>
    <w:rsid w:val="005065FB"/>
    <w:rsid w:val="005236C2"/>
    <w:rsid w:val="00532366"/>
    <w:rsid w:val="00543A65"/>
    <w:rsid w:val="00545514"/>
    <w:rsid w:val="005519C0"/>
    <w:rsid w:val="00565187"/>
    <w:rsid w:val="0056607D"/>
    <w:rsid w:val="005C1FD1"/>
    <w:rsid w:val="005C5BDB"/>
    <w:rsid w:val="005D4BAD"/>
    <w:rsid w:val="005F1320"/>
    <w:rsid w:val="005F3623"/>
    <w:rsid w:val="0060349D"/>
    <w:rsid w:val="006161F7"/>
    <w:rsid w:val="00626FF3"/>
    <w:rsid w:val="0063639F"/>
    <w:rsid w:val="00667EE1"/>
    <w:rsid w:val="00681D7E"/>
    <w:rsid w:val="00686292"/>
    <w:rsid w:val="006B114D"/>
    <w:rsid w:val="006C418C"/>
    <w:rsid w:val="006C5891"/>
    <w:rsid w:val="006E3CF5"/>
    <w:rsid w:val="006F16B3"/>
    <w:rsid w:val="007037A8"/>
    <w:rsid w:val="00724E46"/>
    <w:rsid w:val="00782735"/>
    <w:rsid w:val="00791D20"/>
    <w:rsid w:val="007A1422"/>
    <w:rsid w:val="007C5C57"/>
    <w:rsid w:val="007C7B66"/>
    <w:rsid w:val="007C7D68"/>
    <w:rsid w:val="007D3E42"/>
    <w:rsid w:val="007F0442"/>
    <w:rsid w:val="007F3A1B"/>
    <w:rsid w:val="007F633F"/>
    <w:rsid w:val="007F6CDC"/>
    <w:rsid w:val="00803F1F"/>
    <w:rsid w:val="008061DD"/>
    <w:rsid w:val="00810AD2"/>
    <w:rsid w:val="00814C5E"/>
    <w:rsid w:val="0082050F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8E3495"/>
    <w:rsid w:val="008F0688"/>
    <w:rsid w:val="009257CA"/>
    <w:rsid w:val="00930A81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F5B8D"/>
    <w:rsid w:val="00A033EE"/>
    <w:rsid w:val="00A03C8A"/>
    <w:rsid w:val="00A21254"/>
    <w:rsid w:val="00A579F6"/>
    <w:rsid w:val="00A74510"/>
    <w:rsid w:val="00A803D0"/>
    <w:rsid w:val="00A8097D"/>
    <w:rsid w:val="00AB40AC"/>
    <w:rsid w:val="00AB4580"/>
    <w:rsid w:val="00AE4143"/>
    <w:rsid w:val="00AF3221"/>
    <w:rsid w:val="00AF3AEC"/>
    <w:rsid w:val="00AF7BDA"/>
    <w:rsid w:val="00B04968"/>
    <w:rsid w:val="00B07C39"/>
    <w:rsid w:val="00B1085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BF29DF"/>
    <w:rsid w:val="00C03E02"/>
    <w:rsid w:val="00C0731C"/>
    <w:rsid w:val="00C21BAD"/>
    <w:rsid w:val="00C35F0A"/>
    <w:rsid w:val="00C419D8"/>
    <w:rsid w:val="00C426C1"/>
    <w:rsid w:val="00C46D41"/>
    <w:rsid w:val="00C739FE"/>
    <w:rsid w:val="00C73B94"/>
    <w:rsid w:val="00C91C1F"/>
    <w:rsid w:val="00C93EAB"/>
    <w:rsid w:val="00C97BDC"/>
    <w:rsid w:val="00CC7E65"/>
    <w:rsid w:val="00CF435A"/>
    <w:rsid w:val="00CF65B8"/>
    <w:rsid w:val="00D02AAA"/>
    <w:rsid w:val="00D15AED"/>
    <w:rsid w:val="00D273FC"/>
    <w:rsid w:val="00D32AA0"/>
    <w:rsid w:val="00D45E35"/>
    <w:rsid w:val="00D562B0"/>
    <w:rsid w:val="00D6207B"/>
    <w:rsid w:val="00D66C3F"/>
    <w:rsid w:val="00D7307E"/>
    <w:rsid w:val="00D81862"/>
    <w:rsid w:val="00DA3A73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3E3A"/>
    <w:rsid w:val="00F14D38"/>
    <w:rsid w:val="00F16888"/>
    <w:rsid w:val="00F402A4"/>
    <w:rsid w:val="00F6421A"/>
    <w:rsid w:val="00F75454"/>
    <w:rsid w:val="00F808E9"/>
    <w:rsid w:val="00F91B49"/>
    <w:rsid w:val="00F94FC2"/>
    <w:rsid w:val="00F9773E"/>
    <w:rsid w:val="00FA560C"/>
    <w:rsid w:val="00FB168F"/>
    <w:rsid w:val="00FB242E"/>
    <w:rsid w:val="00FB4C9E"/>
    <w:rsid w:val="00FC395B"/>
    <w:rsid w:val="00FD61D7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0FF14694"/>
  <w15:docId w15:val="{084A046F-2108-4D61-9685-067B79AF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B7C62-306C-4F03-904E-FB7126A4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26</cp:revision>
  <cp:lastPrinted>2022-07-14T10:41:00Z</cp:lastPrinted>
  <dcterms:created xsi:type="dcterms:W3CDTF">2022-06-27T12:05:00Z</dcterms:created>
  <dcterms:modified xsi:type="dcterms:W3CDTF">2022-11-30T09:03:00Z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